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57" w:rsidRPr="0055772D" w:rsidRDefault="005F64B5" w:rsidP="00626657">
      <w:pPr>
        <w:pStyle w:val="1"/>
        <w:widowControl/>
        <w:spacing w:beforeAutospacing="0" w:afterAutospacing="0" w:line="600" w:lineRule="atLeast"/>
        <w:ind w:left="1680" w:hangingChars="600" w:hanging="1680"/>
        <w:jc w:val="both"/>
        <w:rPr>
          <w:rFonts w:ascii="Times New Roman" w:eastAsia="方正仿宋_GBK" w:hAnsi="Times New Roman" w:hint="default"/>
          <w:b w:val="0"/>
          <w:color w:val="000000"/>
          <w:kern w:val="0"/>
          <w:sz w:val="28"/>
          <w:szCs w:val="28"/>
        </w:rPr>
      </w:pPr>
      <w:r w:rsidRPr="0055772D">
        <w:rPr>
          <w:rFonts w:ascii="Times New Roman" w:eastAsia="方正仿宋_GBK" w:hAnsi="Times New Roman"/>
          <w:b w:val="0"/>
          <w:color w:val="000000"/>
          <w:kern w:val="0"/>
          <w:sz w:val="28"/>
          <w:szCs w:val="28"/>
        </w:rPr>
        <w:t>附件：</w:t>
      </w:r>
    </w:p>
    <w:p w:rsidR="001E1D03" w:rsidRPr="00402557" w:rsidRDefault="005F64B5" w:rsidP="00626657">
      <w:pPr>
        <w:pStyle w:val="1"/>
        <w:widowControl/>
        <w:spacing w:beforeAutospacing="0" w:afterAutospacing="0" w:line="600" w:lineRule="atLeast"/>
        <w:ind w:left="1920" w:hangingChars="600" w:hanging="1920"/>
        <w:jc w:val="center"/>
        <w:rPr>
          <w:rFonts w:ascii="Times New Roman" w:eastAsia="方正仿宋_GBK" w:hAnsi="Times New Roman" w:hint="default"/>
          <w:b w:val="0"/>
          <w:color w:val="000000"/>
          <w:kern w:val="0"/>
          <w:sz w:val="32"/>
          <w:szCs w:val="32"/>
        </w:rPr>
      </w:pPr>
      <w:r w:rsidRPr="00402557">
        <w:rPr>
          <w:rFonts w:ascii="Times New Roman" w:eastAsia="方正仿宋_GBK" w:hAnsi="Times New Roman"/>
          <w:b w:val="0"/>
          <w:color w:val="000000"/>
          <w:kern w:val="0"/>
          <w:sz w:val="32"/>
          <w:szCs w:val="32"/>
        </w:rPr>
        <w:t>202</w:t>
      </w:r>
      <w:r w:rsidR="00800B71" w:rsidRPr="00402557">
        <w:rPr>
          <w:rFonts w:ascii="Times New Roman" w:eastAsia="方正仿宋_GBK" w:hAnsi="Times New Roman" w:hint="default"/>
          <w:b w:val="0"/>
          <w:color w:val="000000"/>
          <w:kern w:val="0"/>
          <w:sz w:val="32"/>
          <w:szCs w:val="32"/>
        </w:rPr>
        <w:t>4</w:t>
      </w:r>
      <w:r w:rsidRPr="00402557">
        <w:rPr>
          <w:rFonts w:ascii="Times New Roman" w:eastAsia="方正仿宋_GBK" w:hAnsi="Times New Roman"/>
          <w:b w:val="0"/>
          <w:color w:val="000000"/>
          <w:kern w:val="0"/>
          <w:sz w:val="32"/>
          <w:szCs w:val="32"/>
        </w:rPr>
        <w:t>年省转化医学研究院科研项目申报指南</w:t>
      </w:r>
    </w:p>
    <w:p w:rsidR="001E1D03" w:rsidRPr="00402557" w:rsidRDefault="005F64B5" w:rsidP="00626657">
      <w:pPr>
        <w:pStyle w:val="1"/>
        <w:widowControl/>
        <w:spacing w:beforeAutospacing="0" w:afterAutospacing="0" w:line="600" w:lineRule="atLeast"/>
        <w:ind w:left="1920" w:hangingChars="600" w:hanging="1920"/>
        <w:jc w:val="center"/>
        <w:rPr>
          <w:rFonts w:ascii="Times New Roman" w:eastAsia="方正仿宋_GBK" w:hAnsi="Times New Roman" w:hint="default"/>
          <w:b w:val="0"/>
          <w:color w:val="000000"/>
          <w:kern w:val="0"/>
          <w:sz w:val="32"/>
          <w:szCs w:val="32"/>
        </w:rPr>
      </w:pPr>
      <w:r w:rsidRPr="00402557">
        <w:rPr>
          <w:rFonts w:ascii="Times New Roman" w:eastAsia="方正仿宋_GBK" w:hAnsi="Times New Roman"/>
          <w:b w:val="0"/>
          <w:color w:val="000000"/>
          <w:kern w:val="0"/>
          <w:sz w:val="32"/>
          <w:szCs w:val="32"/>
        </w:rPr>
        <w:t>重点领域和方向建议征集表</w:t>
      </w:r>
    </w:p>
    <w:p w:rsidR="001E1D03" w:rsidRDefault="005F64B5" w:rsidP="005F64B5">
      <w:pPr>
        <w:pStyle w:val="1"/>
        <w:widowControl/>
        <w:spacing w:beforeAutospacing="0" w:afterAutospacing="0" w:line="600" w:lineRule="atLeast"/>
        <w:ind w:left="1680" w:hangingChars="600" w:hanging="1680"/>
        <w:rPr>
          <w:rFonts w:ascii="Times New Roman" w:eastAsia="方正楷体_GBK" w:hAnsi="Times New Roman" w:hint="default"/>
          <w:sz w:val="28"/>
          <w:szCs w:val="28"/>
        </w:rPr>
      </w:pPr>
      <w:r w:rsidRPr="007663AA">
        <w:rPr>
          <w:rFonts w:ascii="Times New Roman" w:eastAsia="方正仿宋_GBK" w:hAnsi="Times New Roman" w:hint="default"/>
          <w:b w:val="0"/>
          <w:color w:val="000000"/>
          <w:kern w:val="0"/>
          <w:sz w:val="28"/>
          <w:szCs w:val="28"/>
        </w:rPr>
        <w:t>单位</w:t>
      </w:r>
      <w:r w:rsidRPr="007663AA">
        <w:rPr>
          <w:rFonts w:ascii="Times New Roman" w:eastAsia="方正仿宋_GBK" w:hAnsi="Times New Roman"/>
          <w:b w:val="0"/>
          <w:color w:val="000000"/>
          <w:kern w:val="0"/>
          <w:sz w:val="28"/>
          <w:szCs w:val="28"/>
        </w:rPr>
        <w:t>/</w:t>
      </w:r>
      <w:r w:rsidRPr="007663AA">
        <w:rPr>
          <w:rFonts w:ascii="Times New Roman" w:eastAsia="方正仿宋_GBK" w:hAnsi="Times New Roman"/>
          <w:b w:val="0"/>
          <w:color w:val="000000"/>
          <w:kern w:val="0"/>
          <w:sz w:val="28"/>
          <w:szCs w:val="28"/>
        </w:rPr>
        <w:t>团队</w:t>
      </w:r>
      <w:r w:rsidRPr="007663AA">
        <w:rPr>
          <w:rFonts w:ascii="Times New Roman" w:eastAsia="方正仿宋_GBK" w:hAnsi="Times New Roman" w:hint="default"/>
          <w:b w:val="0"/>
          <w:color w:val="000000"/>
          <w:kern w:val="0"/>
          <w:sz w:val="28"/>
          <w:szCs w:val="28"/>
        </w:rPr>
        <w:t>名称：</w:t>
      </w:r>
      <w:r w:rsidRPr="007663AA">
        <w:rPr>
          <w:rFonts w:ascii="Times New Roman" w:eastAsia="方正仿宋_GBK" w:hAnsi="Times New Roman" w:hint="default"/>
          <w:b w:val="0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default"/>
          <w:b w:val="0"/>
          <w:bCs w:val="0"/>
          <w:kern w:val="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b w:val="0"/>
          <w:bCs w:val="0"/>
          <w:kern w:val="2"/>
          <w:sz w:val="28"/>
          <w:szCs w:val="28"/>
        </w:rPr>
        <w:t xml:space="preserve">         </w:t>
      </w:r>
      <w:r>
        <w:rPr>
          <w:rFonts w:ascii="Times New Roman" w:eastAsia="方正楷体_GBK" w:hAnsi="Times New Roman"/>
          <w:sz w:val="28"/>
          <w:szCs w:val="28"/>
        </w:rPr>
        <w:t xml:space="preserve">  </w:t>
      </w:r>
      <w:r>
        <w:rPr>
          <w:rFonts w:ascii="Times New Roman" w:eastAsia="方正楷体_GBK" w:hAnsi="Times New Roman" w:hint="default"/>
          <w:sz w:val="28"/>
          <w:szCs w:val="28"/>
        </w:rPr>
        <w:t xml:space="preserve">   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992"/>
        <w:gridCol w:w="1276"/>
        <w:gridCol w:w="1984"/>
        <w:gridCol w:w="1276"/>
        <w:gridCol w:w="1586"/>
      </w:tblGrid>
      <w:tr w:rsidR="001E1D03" w:rsidRPr="00674413" w:rsidTr="009122E1">
        <w:trPr>
          <w:cantSplit/>
          <w:trHeight w:hRule="exact" w:val="782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D03" w:rsidRPr="00674413" w:rsidRDefault="00DB0CD8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03" w:rsidRPr="00674413" w:rsidRDefault="001E1D03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9122E1" w:rsidRPr="00674413" w:rsidTr="009122E1">
        <w:trPr>
          <w:cantSplit/>
          <w:trHeight w:val="688"/>
          <w:jc w:val="center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所在</w:t>
            </w:r>
            <w:r w:rsid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单位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/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E</w:t>
            </w:r>
            <w:r w:rsidRPr="00674413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-mail</w:t>
            </w:r>
          </w:p>
        </w:tc>
      </w:tr>
      <w:tr w:rsidR="009122E1" w:rsidRPr="00674413" w:rsidTr="009122E1">
        <w:trPr>
          <w:cantSplit/>
          <w:trHeight w:hRule="exact" w:val="783"/>
          <w:jc w:val="center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6F1812" w:rsidRPr="00674413" w:rsidTr="009122E1">
        <w:trPr>
          <w:cantSplit/>
          <w:trHeight w:hRule="exact" w:val="783"/>
          <w:jc w:val="center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12" w:rsidRPr="00674413" w:rsidRDefault="008660CC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合作者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6F1812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1E1D03" w:rsidRPr="00674413" w:rsidTr="009122E1">
        <w:trPr>
          <w:cantSplit/>
          <w:trHeight w:hRule="exact" w:val="998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3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研究</w:t>
            </w:r>
            <w:r w:rsidR="008660CC"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领域</w:t>
            </w:r>
            <w:r w:rsidR="00150241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及</w:t>
            </w:r>
            <w:r w:rsidR="008660CC"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方向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03" w:rsidRPr="00674413" w:rsidRDefault="001E1D03">
            <w:pPr>
              <w:snapToGrid w:val="0"/>
              <w:spacing w:line="240" w:lineRule="atLeas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1E1D03" w:rsidRPr="00674413" w:rsidTr="009122E1">
        <w:trPr>
          <w:cantSplit/>
          <w:trHeight w:hRule="exact" w:val="4258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6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主要研究</w:t>
            </w:r>
          </w:p>
          <w:p w:rsidR="001E1D03" w:rsidRPr="00674413" w:rsidRDefault="006F1812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内容</w:t>
            </w:r>
            <w:r w:rsidR="00C1783A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（限</w:t>
            </w:r>
            <w:r w:rsidR="00C1783A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2</w:t>
            </w:r>
            <w:r w:rsidR="00C1783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>00</w:t>
            </w:r>
            <w:r w:rsidR="00C1783A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字以内</w:t>
            </w:r>
            <w:bookmarkStart w:id="0" w:name="_GoBack"/>
            <w:bookmarkEnd w:id="0"/>
            <w:r w:rsidR="00C1783A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03" w:rsidRPr="00674413" w:rsidRDefault="001E1D03" w:rsidP="005F64B5">
            <w:pPr>
              <w:snapToGrid w:val="0"/>
              <w:spacing w:line="24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E1D03" w:rsidRPr="00674413" w:rsidTr="009122E1">
        <w:trPr>
          <w:cantSplit/>
          <w:trHeight w:hRule="exact" w:val="126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3" w:rsidRPr="00674413" w:rsidRDefault="008660CC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研究目标及预期成果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03" w:rsidRPr="00674413" w:rsidRDefault="001E1D03" w:rsidP="008660CC">
            <w:pPr>
              <w:snapToGrid w:val="0"/>
              <w:spacing w:line="24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E1D03" w:rsidRPr="00674413" w:rsidTr="009122E1">
        <w:trPr>
          <w:cantSplit/>
          <w:trHeight w:hRule="exact" w:val="139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3" w:rsidRPr="00674413" w:rsidRDefault="005F64B5" w:rsidP="00150241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所在单位或团队意见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03" w:rsidRPr="00674413" w:rsidRDefault="001E1D03">
            <w:pPr>
              <w:snapToGrid w:val="0"/>
              <w:spacing w:line="240" w:lineRule="atLeas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  <w:p w:rsidR="001E1D03" w:rsidRPr="00674413" w:rsidRDefault="001E1D03">
            <w:pPr>
              <w:snapToGrid w:val="0"/>
              <w:spacing w:line="240" w:lineRule="atLeas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  <w:p w:rsidR="001E1D03" w:rsidRPr="00674413" w:rsidRDefault="001E1D03">
            <w:pPr>
              <w:snapToGrid w:val="0"/>
              <w:spacing w:line="240" w:lineRule="atLeas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</w:p>
          <w:p w:rsidR="001E1D03" w:rsidRPr="00674413" w:rsidRDefault="005F64B5">
            <w:pPr>
              <w:snapToGrid w:val="0"/>
              <w:spacing w:line="240" w:lineRule="atLeas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</w:pP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 xml:space="preserve">                  </w:t>
            </w:r>
            <w:r w:rsidR="00B4479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</w:rPr>
              <w:t xml:space="preserve">       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签章：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 xml:space="preserve">           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年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月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674413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:rsidR="001E1D03" w:rsidRDefault="001E1D03"/>
    <w:sectPr w:rsidR="001E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88" w:rsidRDefault="009C7F88" w:rsidP="00800B71">
      <w:r>
        <w:separator/>
      </w:r>
    </w:p>
  </w:endnote>
  <w:endnote w:type="continuationSeparator" w:id="0">
    <w:p w:rsidR="009C7F88" w:rsidRDefault="009C7F88" w:rsidP="0080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88" w:rsidRDefault="009C7F88" w:rsidP="00800B71">
      <w:r>
        <w:separator/>
      </w:r>
    </w:p>
  </w:footnote>
  <w:footnote w:type="continuationSeparator" w:id="0">
    <w:p w:rsidR="009C7F88" w:rsidRDefault="009C7F88" w:rsidP="0080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D03"/>
    <w:rsid w:val="00150241"/>
    <w:rsid w:val="001E1D03"/>
    <w:rsid w:val="002951E6"/>
    <w:rsid w:val="002D3A8E"/>
    <w:rsid w:val="00397759"/>
    <w:rsid w:val="00402557"/>
    <w:rsid w:val="00467BB8"/>
    <w:rsid w:val="004931D8"/>
    <w:rsid w:val="0055772D"/>
    <w:rsid w:val="005F64B5"/>
    <w:rsid w:val="00626657"/>
    <w:rsid w:val="00674413"/>
    <w:rsid w:val="006E097D"/>
    <w:rsid w:val="006F1812"/>
    <w:rsid w:val="007663AA"/>
    <w:rsid w:val="00800B71"/>
    <w:rsid w:val="008660CC"/>
    <w:rsid w:val="008704B0"/>
    <w:rsid w:val="009122E1"/>
    <w:rsid w:val="009C7F88"/>
    <w:rsid w:val="00A4573D"/>
    <w:rsid w:val="00B32479"/>
    <w:rsid w:val="00B44796"/>
    <w:rsid w:val="00C1783A"/>
    <w:rsid w:val="00DB0CD8"/>
    <w:rsid w:val="00FD054B"/>
    <w:rsid w:val="048E2F05"/>
    <w:rsid w:val="08D25A5C"/>
    <w:rsid w:val="0A82725D"/>
    <w:rsid w:val="0C254417"/>
    <w:rsid w:val="0C322254"/>
    <w:rsid w:val="12742FD6"/>
    <w:rsid w:val="154A65A4"/>
    <w:rsid w:val="15E72658"/>
    <w:rsid w:val="177F498B"/>
    <w:rsid w:val="1C65106B"/>
    <w:rsid w:val="1EF26AD0"/>
    <w:rsid w:val="1FB65ECC"/>
    <w:rsid w:val="22764F49"/>
    <w:rsid w:val="230E0EB0"/>
    <w:rsid w:val="24BA1F59"/>
    <w:rsid w:val="24E904F8"/>
    <w:rsid w:val="277F56FC"/>
    <w:rsid w:val="2AED5FF0"/>
    <w:rsid w:val="2C2D0A97"/>
    <w:rsid w:val="2F927CC2"/>
    <w:rsid w:val="32377374"/>
    <w:rsid w:val="34AE3147"/>
    <w:rsid w:val="372212B5"/>
    <w:rsid w:val="37B85C10"/>
    <w:rsid w:val="384C2BB4"/>
    <w:rsid w:val="399D5791"/>
    <w:rsid w:val="3A334A7E"/>
    <w:rsid w:val="3A411F8D"/>
    <w:rsid w:val="3C537D7B"/>
    <w:rsid w:val="416A04CA"/>
    <w:rsid w:val="41BE4C1E"/>
    <w:rsid w:val="422C3ACB"/>
    <w:rsid w:val="44091D83"/>
    <w:rsid w:val="4AE60263"/>
    <w:rsid w:val="4BFF4265"/>
    <w:rsid w:val="4C971643"/>
    <w:rsid w:val="4CBC51CE"/>
    <w:rsid w:val="4DDE33FB"/>
    <w:rsid w:val="4DDE7EBA"/>
    <w:rsid w:val="4E0C1595"/>
    <w:rsid w:val="515A5024"/>
    <w:rsid w:val="59053FC3"/>
    <w:rsid w:val="5ABD3DF7"/>
    <w:rsid w:val="5B7B5F0C"/>
    <w:rsid w:val="5C8965D8"/>
    <w:rsid w:val="5F321FC5"/>
    <w:rsid w:val="5F5B0AC5"/>
    <w:rsid w:val="66675A13"/>
    <w:rsid w:val="738F022F"/>
    <w:rsid w:val="7390263B"/>
    <w:rsid w:val="743600CA"/>
    <w:rsid w:val="74DB723C"/>
    <w:rsid w:val="761523FF"/>
    <w:rsid w:val="7B9D4901"/>
    <w:rsid w:val="7C6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C0518"/>
  <w15:docId w15:val="{CF31DDFF-7D23-4CFC-A692-4163798D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unhideWhenUsed/>
    <w:rsid w:val="0080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00B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80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00B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</Words>
  <Characters>196</Characters>
  <Application>Microsoft Office Word</Application>
  <DocSecurity>0</DocSecurity>
  <Lines>1</Lines>
  <Paragraphs>1</Paragraphs>
  <ScaleCrop>false</ScaleCrop>
  <Company>HP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Hww</dc:creator>
  <cp:lastModifiedBy>admin</cp:lastModifiedBy>
  <cp:revision>18</cp:revision>
  <cp:lastPrinted>2021-04-19T10:11:00Z</cp:lastPrinted>
  <dcterms:created xsi:type="dcterms:W3CDTF">2021-04-19T06:12:00Z</dcterms:created>
  <dcterms:modified xsi:type="dcterms:W3CDTF">2024-07-08T02:53:00Z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0550629E5ABD438697F9F4BEDCABD6FF</vt:lpwstr>
  </property>
  <property fmtid="{D5CDD505-2E9C-101B-9397-08002B2CF9AE}" pid="4" name="KSOSaveFontToCloudKey">
    <vt:lpwstr>198349697_btnclosed</vt:lpwstr>
  </property>
</Properties>
</file>